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3BE0F" w14:textId="15B82185" w:rsidR="00B14AEC" w:rsidRDefault="00B14AEC" w:rsidP="00D26C8F">
      <w:pPr>
        <w:jc w:val="both"/>
      </w:pPr>
      <w:r>
        <w:t>FORMACION RGPD</w:t>
      </w:r>
      <w:bookmarkStart w:id="0" w:name="_GoBack"/>
      <w:bookmarkEnd w:id="0"/>
    </w:p>
    <w:p w14:paraId="60D2CF5C" w14:textId="77777777" w:rsidR="00B14AEC" w:rsidRDefault="00B14AEC" w:rsidP="00D26C8F">
      <w:pPr>
        <w:jc w:val="both"/>
      </w:pPr>
    </w:p>
    <w:p w14:paraId="1D35C892" w14:textId="28FF2FA0" w:rsidR="007003EB" w:rsidRDefault="00810353" w:rsidP="00D26C8F">
      <w:pPr>
        <w:jc w:val="both"/>
      </w:pPr>
      <w:r>
        <w:t xml:space="preserve">Teníamos programada una formación con Les Joves Cambres </w:t>
      </w:r>
      <w:proofErr w:type="spellStart"/>
      <w:r>
        <w:t>Internacionals</w:t>
      </w:r>
      <w:proofErr w:type="spellEnd"/>
      <w:r>
        <w:t xml:space="preserve"> de Catalunya para el pasado sábado día 4 </w:t>
      </w:r>
      <w:r w:rsidR="00E454B4">
        <w:t>que</w:t>
      </w:r>
      <w:r>
        <w:t xml:space="preserve"> pudimos realizar con éxito por videoconferencia.</w:t>
      </w:r>
    </w:p>
    <w:p w14:paraId="19106EA3" w14:textId="24F771B1" w:rsidR="00810353" w:rsidRDefault="00810353" w:rsidP="00D26C8F">
      <w:pPr>
        <w:jc w:val="both"/>
      </w:pPr>
      <w:r>
        <w:t>Hablamos del marco normativo actual, de las funciones y obligaciones de los usuarios</w:t>
      </w:r>
      <w:r w:rsidR="00D26C8F">
        <w:t xml:space="preserve"> en la materia, repasando las medidas de seguridad a implementar en su entorno con especial mención a las cautelas </w:t>
      </w:r>
      <w:proofErr w:type="gramStart"/>
      <w:r w:rsidR="00D26C8F">
        <w:t>en relación a</w:t>
      </w:r>
      <w:proofErr w:type="gramEnd"/>
      <w:r w:rsidR="00D26C8F">
        <w:t xml:space="preserve"> los correos electrónicos. Cerramos la sesión comentado dos aspectos relacionados con la privacidad en tiempos de crisis, por lo que hace referencia a </w:t>
      </w:r>
      <w:proofErr w:type="gramStart"/>
      <w:r w:rsidR="00D26C8F">
        <w:t>los test</w:t>
      </w:r>
      <w:proofErr w:type="gramEnd"/>
      <w:r w:rsidR="00D26C8F">
        <w:t xml:space="preserve"> de autoevaluación y a los estudios de movilidad y al</w:t>
      </w:r>
      <w:r w:rsidR="00E454B4">
        <w:t xml:space="preserve"> necesario</w:t>
      </w:r>
      <w:r w:rsidR="00D26C8F">
        <w:t xml:space="preserve"> juicio de valor ponderado sobre sus límites.</w:t>
      </w:r>
    </w:p>
    <w:p w14:paraId="060E8191" w14:textId="1BE169AC" w:rsidR="00E454B4" w:rsidRDefault="00D26C8F" w:rsidP="00D26C8F">
      <w:pPr>
        <w:jc w:val="both"/>
      </w:pPr>
      <w:r>
        <w:t xml:space="preserve">Agradezco la  </w:t>
      </w:r>
      <w:r w:rsidR="00E454B4">
        <w:t>participación e</w:t>
      </w:r>
      <w:r>
        <w:t xml:space="preserve"> interés de todos los asistentes</w:t>
      </w:r>
      <w:r w:rsidR="00E454B4">
        <w:t xml:space="preserve"> conectados</w:t>
      </w:r>
      <w:r>
        <w:t xml:space="preserve">, que </w:t>
      </w:r>
      <w:r w:rsidR="00E454B4">
        <w:t xml:space="preserve">al final </w:t>
      </w:r>
      <w:r>
        <w:t>estuvimos de acuerdo en señalar la como</w:t>
      </w:r>
      <w:r w:rsidR="00E454B4">
        <w:t>didad de la videoconferencia y los beneficios que aportaba en aspectos como la conciliación y  el medio ambiente.</w:t>
      </w:r>
    </w:p>
    <w:p w14:paraId="4B346052" w14:textId="77777777" w:rsidR="00D26C8F" w:rsidRDefault="00D26C8F" w:rsidP="00D26C8F">
      <w:pPr>
        <w:jc w:val="both"/>
      </w:pPr>
    </w:p>
    <w:p w14:paraId="657F679A" w14:textId="77777777" w:rsidR="00D26C8F" w:rsidRDefault="00D26C8F" w:rsidP="00D26C8F">
      <w:pPr>
        <w:jc w:val="both"/>
      </w:pPr>
    </w:p>
    <w:sectPr w:rsidR="00D26C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53"/>
    <w:rsid w:val="007003EB"/>
    <w:rsid w:val="00810353"/>
    <w:rsid w:val="00B14AEC"/>
    <w:rsid w:val="00D26C8F"/>
    <w:rsid w:val="00E4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5B372"/>
  <w15:chartTrackingRefBased/>
  <w15:docId w15:val="{D76BF97B-869A-4B64-BC4D-39987773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Collado Rodriguez</dc:creator>
  <cp:keywords/>
  <dc:description/>
  <cp:lastModifiedBy>Javier Collado Rodriguez</cp:lastModifiedBy>
  <cp:revision>2</cp:revision>
  <dcterms:created xsi:type="dcterms:W3CDTF">2020-04-06T17:36:00Z</dcterms:created>
  <dcterms:modified xsi:type="dcterms:W3CDTF">2020-04-06T17:36:00Z</dcterms:modified>
</cp:coreProperties>
</file>